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ED8" w:rsidRDefault="00B30ED8" w:rsidP="005B230F">
      <w:pPr>
        <w:spacing w:after="0" w:line="240" w:lineRule="auto"/>
        <w:rPr>
          <w:sz w:val="20"/>
          <w:szCs w:val="20"/>
        </w:rPr>
      </w:pPr>
    </w:p>
    <w:p w:rsidR="00B30ED8" w:rsidRDefault="00B30ED8" w:rsidP="00B30ED8">
      <w:pPr>
        <w:spacing w:after="0" w:line="240" w:lineRule="auto"/>
        <w:rPr>
          <w:sz w:val="20"/>
          <w:szCs w:val="20"/>
        </w:rPr>
      </w:pPr>
    </w:p>
    <w:p w:rsidR="00B30ED8" w:rsidRDefault="00B30ED8" w:rsidP="00B30ED8">
      <w:pPr>
        <w:spacing w:after="0" w:line="240" w:lineRule="auto"/>
        <w:rPr>
          <w:sz w:val="20"/>
          <w:szCs w:val="20"/>
        </w:rPr>
      </w:pPr>
    </w:p>
    <w:p w:rsidR="00B30ED8" w:rsidRDefault="00B30ED8" w:rsidP="00B30ED8">
      <w:pPr>
        <w:spacing w:after="0" w:line="240" w:lineRule="auto"/>
        <w:rPr>
          <w:sz w:val="20"/>
          <w:szCs w:val="20"/>
        </w:rPr>
      </w:pPr>
    </w:p>
    <w:p w:rsidR="00B30ED8" w:rsidRDefault="00B30ED8" w:rsidP="00B30ED8">
      <w:pPr>
        <w:spacing w:after="0" w:line="240" w:lineRule="auto"/>
        <w:rPr>
          <w:sz w:val="20"/>
          <w:szCs w:val="20"/>
        </w:rPr>
      </w:pPr>
    </w:p>
    <w:p w:rsidR="00B30ED8" w:rsidRDefault="00B30ED8" w:rsidP="00B30ED8">
      <w:pPr>
        <w:spacing w:after="0" w:line="240" w:lineRule="auto"/>
        <w:rPr>
          <w:sz w:val="20"/>
          <w:szCs w:val="20"/>
        </w:rPr>
      </w:pPr>
    </w:p>
    <w:p w:rsidR="00B30ED8" w:rsidRDefault="00B30ED8" w:rsidP="00B30ED8">
      <w:pPr>
        <w:spacing w:after="0" w:line="240" w:lineRule="auto"/>
        <w:rPr>
          <w:sz w:val="20"/>
          <w:szCs w:val="20"/>
        </w:rPr>
      </w:pPr>
    </w:p>
    <w:p w:rsidR="00B30ED8" w:rsidRDefault="00B30ED8" w:rsidP="00B30ED8">
      <w:pPr>
        <w:spacing w:after="0" w:line="240" w:lineRule="auto"/>
        <w:rPr>
          <w:sz w:val="20"/>
          <w:szCs w:val="20"/>
        </w:rPr>
      </w:pPr>
    </w:p>
    <w:p w:rsidR="00B30ED8" w:rsidRDefault="00B30ED8" w:rsidP="00B30ED8">
      <w:pPr>
        <w:spacing w:after="0" w:line="240" w:lineRule="auto"/>
        <w:rPr>
          <w:sz w:val="20"/>
          <w:szCs w:val="20"/>
        </w:rPr>
      </w:pPr>
    </w:p>
    <w:p w:rsidR="00B30ED8" w:rsidRDefault="00B30ED8" w:rsidP="00B30ED8">
      <w:pPr>
        <w:spacing w:after="0" w:line="240" w:lineRule="auto"/>
        <w:rPr>
          <w:sz w:val="20"/>
          <w:szCs w:val="20"/>
        </w:rPr>
      </w:pPr>
    </w:p>
    <w:p w:rsidR="00B30ED8" w:rsidRDefault="00B30ED8" w:rsidP="00B30ED8">
      <w:pPr>
        <w:spacing w:after="0" w:line="240" w:lineRule="auto"/>
        <w:rPr>
          <w:sz w:val="20"/>
          <w:szCs w:val="20"/>
        </w:rPr>
      </w:pPr>
    </w:p>
    <w:p w:rsidR="00B30ED8" w:rsidRDefault="00B30ED8" w:rsidP="00B30ED8">
      <w:pPr>
        <w:spacing w:after="0" w:line="240" w:lineRule="auto"/>
        <w:rPr>
          <w:sz w:val="20"/>
          <w:szCs w:val="20"/>
        </w:rPr>
      </w:pPr>
    </w:p>
    <w:p w:rsidR="00B30ED8" w:rsidRDefault="00B30ED8" w:rsidP="00B30ED8">
      <w:pPr>
        <w:spacing w:after="0" w:line="240" w:lineRule="auto"/>
        <w:rPr>
          <w:sz w:val="20"/>
          <w:szCs w:val="20"/>
        </w:rPr>
      </w:pPr>
    </w:p>
    <w:p w:rsidR="00B30ED8" w:rsidRDefault="00B30ED8" w:rsidP="00B30ED8">
      <w:pPr>
        <w:spacing w:after="0" w:line="240" w:lineRule="auto"/>
        <w:rPr>
          <w:sz w:val="20"/>
          <w:szCs w:val="20"/>
        </w:rPr>
      </w:pPr>
    </w:p>
    <w:p w:rsidR="00B30ED8" w:rsidRDefault="00B30ED8" w:rsidP="00B30ED8">
      <w:pPr>
        <w:spacing w:after="0" w:line="240" w:lineRule="auto"/>
        <w:rPr>
          <w:sz w:val="20"/>
          <w:szCs w:val="20"/>
        </w:rPr>
      </w:pPr>
    </w:p>
    <w:p w:rsidR="00B30ED8" w:rsidRDefault="00B30ED8" w:rsidP="00B30ED8">
      <w:pPr>
        <w:spacing w:after="0" w:line="240" w:lineRule="auto"/>
        <w:rPr>
          <w:sz w:val="20"/>
          <w:szCs w:val="20"/>
        </w:rPr>
      </w:pPr>
    </w:p>
    <w:p w:rsidR="00B30ED8" w:rsidRDefault="00295AF3" w:rsidP="00B30ED8">
      <w:pPr>
        <w:spacing w:after="0" w:line="240" w:lineRule="auto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.7pt;margin-top:12.1pt;width:243pt;height:56.25pt;z-index:251658240" strokecolor="white [3212]">
            <v:textbox>
              <w:txbxContent>
                <w:p w:rsidR="00295AF3" w:rsidRDefault="00295AF3">
                  <w:pPr>
                    <w:rPr>
                      <w:b/>
                      <w:sz w:val="28"/>
                      <w:szCs w:val="28"/>
                    </w:rPr>
                  </w:pPr>
                  <w:r w:rsidRPr="00295AF3">
                    <w:rPr>
                      <w:b/>
                      <w:sz w:val="28"/>
                      <w:szCs w:val="28"/>
                    </w:rPr>
                    <w:t>Verbesserung des</w:t>
                  </w:r>
                  <w:r w:rsidR="00B32B67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295AF3">
                    <w:rPr>
                      <w:b/>
                      <w:sz w:val="28"/>
                      <w:szCs w:val="28"/>
                    </w:rPr>
                    <w:t>Lärmschutzes</w:t>
                  </w:r>
                </w:p>
                <w:p w:rsidR="00B32B67" w:rsidRPr="00295AF3" w:rsidRDefault="00B32B6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entlang der Autobahn A8</w:t>
                  </w:r>
                </w:p>
              </w:txbxContent>
            </v:textbox>
          </v:shape>
        </w:pict>
      </w:r>
    </w:p>
    <w:p w:rsidR="00B30ED8" w:rsidRDefault="00B30ED8" w:rsidP="00B30ED8">
      <w:pPr>
        <w:spacing w:after="0" w:line="240" w:lineRule="auto"/>
        <w:rPr>
          <w:sz w:val="20"/>
          <w:szCs w:val="20"/>
        </w:rPr>
      </w:pPr>
    </w:p>
    <w:p w:rsidR="00B87BF2" w:rsidRDefault="00B87BF2" w:rsidP="00B30ED8">
      <w:pPr>
        <w:spacing w:after="0" w:line="240" w:lineRule="auto"/>
        <w:rPr>
          <w:sz w:val="20"/>
          <w:szCs w:val="20"/>
        </w:rPr>
      </w:pPr>
    </w:p>
    <w:p w:rsidR="00B30ED8" w:rsidRDefault="00B30ED8" w:rsidP="00B30ED8">
      <w:pPr>
        <w:spacing w:after="0" w:line="240" w:lineRule="auto"/>
        <w:rPr>
          <w:sz w:val="20"/>
          <w:szCs w:val="20"/>
        </w:rPr>
      </w:pPr>
    </w:p>
    <w:p w:rsidR="00B30ED8" w:rsidRDefault="00B30ED8" w:rsidP="00B30ED8">
      <w:pPr>
        <w:spacing w:after="0" w:line="240" w:lineRule="auto"/>
        <w:rPr>
          <w:sz w:val="20"/>
          <w:szCs w:val="20"/>
        </w:rPr>
      </w:pPr>
    </w:p>
    <w:p w:rsidR="00982550" w:rsidRDefault="00982550" w:rsidP="00B30ED8">
      <w:pPr>
        <w:spacing w:after="0" w:line="240" w:lineRule="auto"/>
        <w:rPr>
          <w:sz w:val="20"/>
          <w:szCs w:val="20"/>
        </w:rPr>
      </w:pPr>
    </w:p>
    <w:p w:rsidR="00B30ED8" w:rsidRDefault="00B30ED8" w:rsidP="00B30ED8">
      <w:pPr>
        <w:spacing w:after="0" w:line="240" w:lineRule="auto"/>
        <w:rPr>
          <w:sz w:val="20"/>
          <w:szCs w:val="20"/>
        </w:rPr>
      </w:pPr>
    </w:p>
    <w:p w:rsidR="00A01AFD" w:rsidRDefault="00A01AFD" w:rsidP="00B30ED8">
      <w:pPr>
        <w:spacing w:after="0" w:line="240" w:lineRule="auto"/>
        <w:rPr>
          <w:sz w:val="20"/>
          <w:szCs w:val="20"/>
        </w:rPr>
      </w:pPr>
    </w:p>
    <w:p w:rsidR="00A01AFD" w:rsidRDefault="00A01AFD" w:rsidP="00B30ED8">
      <w:pPr>
        <w:spacing w:after="0" w:line="240" w:lineRule="auto"/>
        <w:rPr>
          <w:sz w:val="20"/>
          <w:szCs w:val="20"/>
        </w:rPr>
      </w:pPr>
    </w:p>
    <w:p w:rsidR="00A863DC" w:rsidRDefault="00A863DC" w:rsidP="00B30ED8">
      <w:pPr>
        <w:spacing w:after="0" w:line="240" w:lineRule="auto"/>
        <w:rPr>
          <w:sz w:val="20"/>
          <w:szCs w:val="20"/>
        </w:rPr>
      </w:pPr>
    </w:p>
    <w:p w:rsidR="00B30ED8" w:rsidRDefault="00B30ED8" w:rsidP="00B30ED8">
      <w:pPr>
        <w:spacing w:after="0" w:line="240" w:lineRule="auto"/>
        <w:rPr>
          <w:sz w:val="20"/>
          <w:szCs w:val="20"/>
        </w:rPr>
      </w:pPr>
    </w:p>
    <w:p w:rsidR="00B30ED8" w:rsidRDefault="00B30ED8" w:rsidP="00295AF3">
      <w:pPr>
        <w:spacing w:after="0" w:line="220" w:lineRule="exact"/>
      </w:pPr>
      <w:r w:rsidRPr="00A01AFD">
        <w:t>Sehr geehrte Damen und Herren,</w:t>
      </w:r>
    </w:p>
    <w:p w:rsidR="000B0B63" w:rsidRDefault="000B0B63" w:rsidP="00B87BF2">
      <w:pPr>
        <w:spacing w:after="0" w:line="220" w:lineRule="exact"/>
      </w:pPr>
    </w:p>
    <w:p w:rsidR="00F242B1" w:rsidRDefault="00BD49E6" w:rsidP="00B87BF2">
      <w:pPr>
        <w:spacing w:after="0" w:line="220" w:lineRule="exact"/>
      </w:pPr>
      <w:r>
        <w:t>ich/wir begrüße/n</w:t>
      </w:r>
      <w:r w:rsidR="000B0B63">
        <w:t xml:space="preserve"> das Vorhaben der Stadt Pforzheim zur Verbesserung des Lärmschutzes </w:t>
      </w:r>
      <w:r w:rsidR="00D44EF1">
        <w:t>entlang der Bundes</w:t>
      </w:r>
      <w:r w:rsidR="00D44EF1">
        <w:softHyphen/>
        <w:t>a</w:t>
      </w:r>
      <w:r>
        <w:t xml:space="preserve">utobahn A8. </w:t>
      </w:r>
    </w:p>
    <w:p w:rsidR="00F242B1" w:rsidRDefault="00F242B1" w:rsidP="00B87BF2">
      <w:pPr>
        <w:spacing w:after="0" w:line="220" w:lineRule="exact"/>
      </w:pPr>
    </w:p>
    <w:p w:rsidR="007A1AB3" w:rsidRDefault="00BD49E6" w:rsidP="00B87BF2">
      <w:pPr>
        <w:spacing w:after="0" w:line="220" w:lineRule="exact"/>
      </w:pPr>
      <w:r>
        <w:t>Im Planfeststellungsverfahren wurde</w:t>
      </w:r>
      <w:r w:rsidR="00F242B1">
        <w:t xml:space="preserve"> für</w:t>
      </w:r>
      <w:r>
        <w:t xml:space="preserve"> Eutingen und Kieselbronn</w:t>
      </w:r>
      <w:r w:rsidR="00F242B1">
        <w:t xml:space="preserve"> zwar</w:t>
      </w:r>
      <w:r>
        <w:t xml:space="preserve"> der </w:t>
      </w:r>
      <w:r w:rsidR="00F242B1">
        <w:t>Mindestlärmschutz geplant</w:t>
      </w:r>
      <w:r>
        <w:t>.</w:t>
      </w:r>
      <w:r w:rsidR="00F242B1">
        <w:t xml:space="preserve"> Bei </w:t>
      </w:r>
    </w:p>
    <w:p w:rsidR="00F242B1" w:rsidRDefault="00F242B1" w:rsidP="00B87BF2">
      <w:pPr>
        <w:spacing w:after="0" w:line="220" w:lineRule="exact"/>
      </w:pPr>
      <w:r>
        <w:t>der Berechnung des Lärmschutzes wurde jedoch die zukünftige Verkehrsentwicklung nicht ausreichend berücksichtigt.</w:t>
      </w:r>
      <w:r w:rsidR="00FC7FD8" w:rsidRPr="00FC7FD8">
        <w:t xml:space="preserve"> </w:t>
      </w:r>
      <w:r w:rsidR="00FC7FD8" w:rsidRPr="00A01AFD">
        <w:t xml:space="preserve">Dies hat speziell für </w:t>
      </w:r>
      <w:r w:rsidR="00FC7FD8">
        <w:t>uns Anwohner</w:t>
      </w:r>
      <w:r w:rsidR="00227D14">
        <w:t>/innen</w:t>
      </w:r>
      <w:r w:rsidR="00FC7FD8">
        <w:t xml:space="preserve"> </w:t>
      </w:r>
      <w:r w:rsidR="00FC7FD8" w:rsidRPr="00A01AFD">
        <w:t xml:space="preserve">in Eutingen </w:t>
      </w:r>
      <w:r w:rsidR="00FC7FD8">
        <w:t>gravierende Auswirkungen</w:t>
      </w:r>
      <w:r w:rsidR="00FC7FD8" w:rsidRPr="00A01AFD">
        <w:t>.</w:t>
      </w:r>
    </w:p>
    <w:p w:rsidR="00B17411" w:rsidRDefault="00B17411" w:rsidP="00B87BF2">
      <w:pPr>
        <w:spacing w:after="0" w:line="220" w:lineRule="exact"/>
      </w:pPr>
    </w:p>
    <w:p w:rsidR="00FC7FD8" w:rsidRPr="00A01AFD" w:rsidRDefault="00FC7FD8" w:rsidP="00B87BF2">
      <w:pPr>
        <w:spacing w:after="0" w:line="220" w:lineRule="exact"/>
        <w:jc w:val="both"/>
      </w:pPr>
      <w:r w:rsidRPr="00A01AFD">
        <w:t>Ich/wir forder</w:t>
      </w:r>
      <w:r>
        <w:t>e/n</w:t>
      </w:r>
      <w:r w:rsidRPr="00A01AFD">
        <w:t xml:space="preserve"> die Stadt Pforzheim auf, mit den Mitteln des städte</w:t>
      </w:r>
      <w:r w:rsidRPr="00A01AFD">
        <w:softHyphen/>
        <w:t>bau</w:t>
      </w:r>
      <w:r w:rsidRPr="00A01AFD">
        <w:softHyphen/>
        <w:t xml:space="preserve">lichen Planungsrechts den Lärmschutz für </w:t>
      </w:r>
      <w:r>
        <w:t>die Bürger</w:t>
      </w:r>
      <w:r w:rsidR="00227D14">
        <w:t>/</w:t>
      </w:r>
      <w:r w:rsidR="00733F0B">
        <w:t>innen</w:t>
      </w:r>
      <w:r>
        <w:t xml:space="preserve"> in </w:t>
      </w:r>
      <w:r w:rsidRPr="00A01AFD">
        <w:t>Eutingen und Kieselbronn nachzubessern.</w:t>
      </w:r>
      <w:r>
        <w:t xml:space="preserve"> Ich/w</w:t>
      </w:r>
      <w:r w:rsidRPr="00A01AFD">
        <w:t>ir  halte</w:t>
      </w:r>
      <w:r>
        <w:t>/</w:t>
      </w:r>
      <w:r w:rsidRPr="00A01AFD">
        <w:t xml:space="preserve">n  eine </w:t>
      </w:r>
      <w:r w:rsidR="00816EFC">
        <w:t>auf beiden Seiten der A8</w:t>
      </w:r>
      <w:r w:rsidRPr="00A01AFD">
        <w:t xml:space="preserve"> gleich hohe Lärmschutzeinrichtung von mindestens 10 m über Fahr</w:t>
      </w:r>
      <w:r>
        <w:softHyphen/>
      </w:r>
      <w:r w:rsidRPr="00A01AFD">
        <w:t>bahn</w:t>
      </w:r>
      <w:r>
        <w:softHyphen/>
      </w:r>
      <w:r w:rsidRPr="00A01AFD">
        <w:t xml:space="preserve">rand für </w:t>
      </w:r>
      <w:r w:rsidR="00477CC7">
        <w:t xml:space="preserve">zwingend </w:t>
      </w:r>
      <w:r w:rsidRPr="00A01AFD">
        <w:t>erforderlich, um die Anwohner</w:t>
      </w:r>
      <w:r w:rsidR="00227D14">
        <w:t>/innen</w:t>
      </w:r>
      <w:r w:rsidRPr="00A01AFD">
        <w:t xml:space="preserve"> in Eutingen</w:t>
      </w:r>
      <w:r w:rsidR="00816EFC">
        <w:t xml:space="preserve"> und Kieselbronn auch in der Zukunft</w:t>
      </w:r>
      <w:r w:rsidRPr="00A01AFD">
        <w:t xml:space="preserve"> </w:t>
      </w:r>
      <w:r w:rsidR="00816EFC">
        <w:t>ausreichend</w:t>
      </w:r>
      <w:r w:rsidRPr="00A01AFD">
        <w:t xml:space="preserve"> vor Lärm zu schützen.</w:t>
      </w:r>
    </w:p>
    <w:p w:rsidR="00F242B1" w:rsidRDefault="00F242B1" w:rsidP="00B87BF2">
      <w:pPr>
        <w:spacing w:after="0" w:line="220" w:lineRule="exact"/>
      </w:pPr>
    </w:p>
    <w:p w:rsidR="00B10DF7" w:rsidRPr="00A01AFD" w:rsidRDefault="00B10DF7" w:rsidP="00B87BF2">
      <w:pPr>
        <w:spacing w:after="0" w:line="220" w:lineRule="exact"/>
        <w:jc w:val="both"/>
      </w:pPr>
      <w:r w:rsidRPr="00A01AFD">
        <w:t xml:space="preserve">Der Gemeinderat </w:t>
      </w:r>
      <w:r w:rsidR="00FF3C23">
        <w:t>soll bitte</w:t>
      </w:r>
      <w:r w:rsidRPr="00A01AFD">
        <w:t xml:space="preserve"> bei seinen Entscheidungen </w:t>
      </w:r>
      <w:r w:rsidR="0035735E">
        <w:t>bedenken</w:t>
      </w:r>
      <w:r w:rsidRPr="00A01AFD">
        <w:t>, dass auch kleiner</w:t>
      </w:r>
      <w:r w:rsidR="00A01AFD" w:rsidRPr="00A01AFD">
        <w:t>e</w:t>
      </w:r>
      <w:r w:rsidRPr="00A01AFD">
        <w:t xml:space="preserve"> Verbesserungen des Lärmschutzes die Lebenssituation </w:t>
      </w:r>
      <w:r w:rsidR="00FF3C23">
        <w:t>von uns</w:t>
      </w:r>
      <w:r w:rsidRPr="00A01AFD">
        <w:t xml:space="preserve"> Bürger</w:t>
      </w:r>
      <w:r w:rsidR="00227D14">
        <w:t>/</w:t>
      </w:r>
      <w:r w:rsidR="00733F0B">
        <w:t>innen</w:t>
      </w:r>
      <w:r w:rsidRPr="00A01AFD">
        <w:t xml:space="preserve"> verbessern. </w:t>
      </w:r>
      <w:r w:rsidR="001C3CBD">
        <w:t xml:space="preserve">Die Maßnahme wirkt in die Zukunft. </w:t>
      </w:r>
      <w:r w:rsidRPr="00A01AFD">
        <w:t>Zudem bewirken bepflanzte Lärmschutz</w:t>
      </w:r>
      <w:r w:rsidRPr="00A01AFD">
        <w:softHyphen/>
        <w:t>wälle eine Verbesserung der Luftqualität durch weniger Staub und die Filterwirkung</w:t>
      </w:r>
      <w:r w:rsidR="001C3CBD">
        <w:t xml:space="preserve"> von Schadstoffen</w:t>
      </w:r>
      <w:r w:rsidRPr="00A01AFD">
        <w:t>.</w:t>
      </w:r>
    </w:p>
    <w:p w:rsidR="00B30ED8" w:rsidRPr="00A01AFD" w:rsidRDefault="00B30ED8" w:rsidP="00B87BF2">
      <w:pPr>
        <w:spacing w:after="0" w:line="220" w:lineRule="exact"/>
        <w:jc w:val="both"/>
      </w:pPr>
    </w:p>
    <w:p w:rsidR="00013F57" w:rsidRDefault="00B30ED8" w:rsidP="00714F06">
      <w:pPr>
        <w:spacing w:after="0" w:line="220" w:lineRule="exact"/>
        <w:jc w:val="both"/>
      </w:pPr>
      <w:r w:rsidRPr="00A01AFD">
        <w:t xml:space="preserve">Die Stadt Pforzheim hat jetzt </w:t>
      </w:r>
      <w:r w:rsidR="003024A7" w:rsidRPr="00A01AFD">
        <w:t xml:space="preserve">mit der Aufstellung des Bebauungsplanes für die Lärmschutzwälle </w:t>
      </w:r>
      <w:r w:rsidRPr="00A01AFD">
        <w:t>die einmalige Gelegenheit, mit dem anfallenden Erdmaterial von der A 8 ihren Einwohner</w:t>
      </w:r>
      <w:r w:rsidR="00227D14">
        <w:t>n/innen</w:t>
      </w:r>
      <w:r w:rsidRPr="00A01AFD">
        <w:t xml:space="preserve"> einen verbes</w:t>
      </w:r>
      <w:r w:rsidR="00B10DF7" w:rsidRPr="00A01AFD">
        <w:softHyphen/>
      </w:r>
      <w:r w:rsidRPr="00A01AFD">
        <w:t>ser</w:t>
      </w:r>
      <w:r w:rsidR="00B10DF7" w:rsidRPr="00A01AFD">
        <w:softHyphen/>
      </w:r>
      <w:r w:rsidRPr="00A01AFD">
        <w:t>ten Lärmschutz zu ermöglichen</w:t>
      </w:r>
      <w:r w:rsidR="00227D14">
        <w:t xml:space="preserve">, der </w:t>
      </w:r>
      <w:r w:rsidR="001C3CBD">
        <w:t>die Bewohner</w:t>
      </w:r>
      <w:r w:rsidR="00B10DF7" w:rsidRPr="00A01AFD">
        <w:t xml:space="preserve"> über einen langen Zeitraum schützen wird</w:t>
      </w:r>
      <w:r w:rsidRPr="00A01AFD">
        <w:t xml:space="preserve">. </w:t>
      </w:r>
    </w:p>
    <w:p w:rsidR="00013F57" w:rsidRDefault="00013F57" w:rsidP="00B87BF2">
      <w:pPr>
        <w:spacing w:after="0" w:line="220" w:lineRule="exact"/>
        <w:jc w:val="both"/>
      </w:pPr>
    </w:p>
    <w:p w:rsidR="00B30ED8" w:rsidRPr="00A01AFD" w:rsidRDefault="00B30ED8" w:rsidP="00B87BF2">
      <w:pPr>
        <w:spacing w:after="0" w:line="220" w:lineRule="exact"/>
        <w:jc w:val="both"/>
      </w:pPr>
      <w:r w:rsidRPr="00A01AFD">
        <w:t>Ich/wir begrüße</w:t>
      </w:r>
      <w:r w:rsidR="00013F57">
        <w:t>/</w:t>
      </w:r>
      <w:r w:rsidRPr="00A01AFD">
        <w:t xml:space="preserve">n diese Maßnahme </w:t>
      </w:r>
      <w:r w:rsidR="003F491C" w:rsidRPr="00A01AFD">
        <w:t>s</w:t>
      </w:r>
      <w:r w:rsidRPr="00A01AFD">
        <w:t>ehr und fordern ihre zügige Umsetzung.</w:t>
      </w:r>
    </w:p>
    <w:p w:rsidR="00A01AFD" w:rsidRPr="00A01AFD" w:rsidRDefault="00A01AFD" w:rsidP="00B87BF2">
      <w:pPr>
        <w:spacing w:after="0" w:line="220" w:lineRule="exact"/>
      </w:pPr>
    </w:p>
    <w:p w:rsidR="00B30ED8" w:rsidRPr="00A01AFD" w:rsidRDefault="00B30ED8" w:rsidP="00B87BF2">
      <w:pPr>
        <w:spacing w:after="0" w:line="220" w:lineRule="exact"/>
      </w:pPr>
      <w:r w:rsidRPr="00A01AFD">
        <w:t>Mit freundlichen Grüßen</w:t>
      </w:r>
    </w:p>
    <w:p w:rsidR="004F1908" w:rsidRPr="003F491C" w:rsidRDefault="004F1908" w:rsidP="00B87BF2">
      <w:pPr>
        <w:spacing w:after="0" w:line="240" w:lineRule="auto"/>
      </w:pPr>
    </w:p>
    <w:sectPr w:rsidR="004F1908" w:rsidRPr="003F491C" w:rsidSect="00295AF3">
      <w:pgSz w:w="11906" w:h="16838"/>
      <w:pgMar w:top="1417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0ED8"/>
    <w:rsid w:val="00013F57"/>
    <w:rsid w:val="000B0B63"/>
    <w:rsid w:val="001C3CBD"/>
    <w:rsid w:val="00227D14"/>
    <w:rsid w:val="00286545"/>
    <w:rsid w:val="00295AF3"/>
    <w:rsid w:val="002C2AA1"/>
    <w:rsid w:val="003024A7"/>
    <w:rsid w:val="0035735E"/>
    <w:rsid w:val="003B088B"/>
    <w:rsid w:val="003F491C"/>
    <w:rsid w:val="00477CC7"/>
    <w:rsid w:val="004E0CB7"/>
    <w:rsid w:val="004F1908"/>
    <w:rsid w:val="005B230F"/>
    <w:rsid w:val="00714F06"/>
    <w:rsid w:val="00733F0B"/>
    <w:rsid w:val="007A1AB3"/>
    <w:rsid w:val="00816EFC"/>
    <w:rsid w:val="00982550"/>
    <w:rsid w:val="009A334D"/>
    <w:rsid w:val="00A01AFD"/>
    <w:rsid w:val="00A863DC"/>
    <w:rsid w:val="00B10DF7"/>
    <w:rsid w:val="00B17411"/>
    <w:rsid w:val="00B30ED8"/>
    <w:rsid w:val="00B32B67"/>
    <w:rsid w:val="00B87BF2"/>
    <w:rsid w:val="00BD49E6"/>
    <w:rsid w:val="00BE24DE"/>
    <w:rsid w:val="00D44EF1"/>
    <w:rsid w:val="00F242B1"/>
    <w:rsid w:val="00FC7FD8"/>
    <w:rsid w:val="00FE62E6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B8B4C99-0D17-4657-918A-7FA3D8B8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0ED8"/>
    <w:pPr>
      <w:spacing w:line="254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1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1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Bernd Schuster</dc:creator>
  <cp:lastModifiedBy>harald</cp:lastModifiedBy>
  <cp:revision>26</cp:revision>
  <cp:lastPrinted>2018-08-08T06:27:00Z</cp:lastPrinted>
  <dcterms:created xsi:type="dcterms:W3CDTF">2018-08-07T18:27:00Z</dcterms:created>
  <dcterms:modified xsi:type="dcterms:W3CDTF">2018-08-08T06:30:00Z</dcterms:modified>
</cp:coreProperties>
</file>